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86B94" w14:textId="6F3DF636" w:rsidR="00B6161C" w:rsidRDefault="00B6161C" w:rsidP="00B5349E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6161C">
        <w:rPr>
          <w:rFonts w:ascii="Arial" w:hAnsi="Arial" w:cs="Arial"/>
          <w:sz w:val="24"/>
          <w:szCs w:val="24"/>
        </w:rPr>
        <w:t xml:space="preserve">   Łódź, dnia </w:t>
      </w:r>
      <w:r w:rsidR="003D0954">
        <w:rPr>
          <w:rFonts w:ascii="Arial" w:hAnsi="Arial" w:cs="Arial"/>
          <w:sz w:val="24"/>
          <w:szCs w:val="24"/>
        </w:rPr>
        <w:t>29</w:t>
      </w:r>
      <w:r w:rsidR="008D5890">
        <w:rPr>
          <w:rFonts w:ascii="Arial" w:hAnsi="Arial" w:cs="Arial"/>
          <w:sz w:val="24"/>
          <w:szCs w:val="24"/>
        </w:rPr>
        <w:t xml:space="preserve"> listopada </w:t>
      </w:r>
      <w:r w:rsidRPr="00B6161C">
        <w:rPr>
          <w:rFonts w:ascii="Arial" w:hAnsi="Arial" w:cs="Arial"/>
          <w:sz w:val="24"/>
          <w:szCs w:val="24"/>
        </w:rPr>
        <w:t>2023 r.</w:t>
      </w:r>
    </w:p>
    <w:p w14:paraId="4D6106CF" w14:textId="3FE3A34B" w:rsidR="00FA7B04" w:rsidRPr="00034527" w:rsidRDefault="004E6D9E" w:rsidP="00463DB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Gminy Nowosolna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F1D67">
        <w:rPr>
          <w:rFonts w:ascii="Arial" w:hAnsi="Arial" w:cs="Arial"/>
          <w:sz w:val="24"/>
          <w:szCs w:val="24"/>
        </w:rPr>
        <w:t xml:space="preserve">          </w:t>
      </w:r>
      <w:r w:rsidR="00E854F1">
        <w:rPr>
          <w:rFonts w:ascii="Arial" w:hAnsi="Arial" w:cs="Arial"/>
          <w:sz w:val="24"/>
          <w:szCs w:val="24"/>
        </w:rPr>
        <w:tab/>
      </w:r>
    </w:p>
    <w:p w14:paraId="1E4F04E0" w14:textId="354778ED" w:rsidR="00FA7B04" w:rsidRPr="00034527" w:rsidRDefault="00792E91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KS</w:t>
      </w:r>
      <w:r w:rsidR="0059536E">
        <w:rPr>
          <w:rFonts w:ascii="Arial" w:hAnsi="Arial" w:cs="Arial"/>
          <w:b/>
          <w:sz w:val="24"/>
          <w:szCs w:val="24"/>
        </w:rPr>
        <w:t>.0012.</w:t>
      </w:r>
      <w:r w:rsidR="00974ABA">
        <w:rPr>
          <w:rFonts w:ascii="Arial" w:hAnsi="Arial" w:cs="Arial"/>
          <w:b/>
          <w:sz w:val="24"/>
          <w:szCs w:val="24"/>
        </w:rPr>
        <w:t>9</w:t>
      </w:r>
      <w:r w:rsidR="003D0954">
        <w:rPr>
          <w:rFonts w:ascii="Arial" w:hAnsi="Arial" w:cs="Arial"/>
          <w:b/>
          <w:sz w:val="24"/>
          <w:szCs w:val="24"/>
        </w:rPr>
        <w:t>3</w:t>
      </w:r>
      <w:r w:rsidR="00A43537">
        <w:rPr>
          <w:rFonts w:ascii="Arial" w:hAnsi="Arial" w:cs="Arial"/>
          <w:b/>
          <w:sz w:val="24"/>
          <w:szCs w:val="24"/>
        </w:rPr>
        <w:t>.</w:t>
      </w:r>
      <w:r w:rsidR="00EE4CAD">
        <w:rPr>
          <w:rFonts w:ascii="Arial" w:hAnsi="Arial" w:cs="Arial"/>
          <w:b/>
          <w:sz w:val="24"/>
          <w:szCs w:val="24"/>
        </w:rPr>
        <w:t>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034527">
        <w:rPr>
          <w:rFonts w:ascii="Arial" w:hAnsi="Arial" w:cs="Arial"/>
          <w:b/>
          <w:sz w:val="24"/>
          <w:szCs w:val="24"/>
        </w:rPr>
        <w:t>.1</w:t>
      </w:r>
      <w:r w:rsidR="001D0862">
        <w:rPr>
          <w:rFonts w:ascii="Arial" w:hAnsi="Arial" w:cs="Arial"/>
          <w:b/>
          <w:sz w:val="24"/>
          <w:szCs w:val="24"/>
        </w:rPr>
        <w:t>.ARF</w:t>
      </w:r>
    </w:p>
    <w:p w14:paraId="1012B732" w14:textId="47DEA589" w:rsidR="00B5349E" w:rsidRDefault="00792E91" w:rsidP="00B5349E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KS</w:t>
      </w:r>
      <w:r w:rsidR="0059536E">
        <w:rPr>
          <w:rFonts w:ascii="Arial" w:hAnsi="Arial" w:cs="Arial"/>
          <w:b/>
          <w:sz w:val="24"/>
          <w:szCs w:val="24"/>
        </w:rPr>
        <w:t>.0012.</w:t>
      </w:r>
      <w:r w:rsidR="00974ABA">
        <w:rPr>
          <w:rFonts w:ascii="Arial" w:hAnsi="Arial" w:cs="Arial"/>
          <w:b/>
          <w:sz w:val="24"/>
          <w:szCs w:val="24"/>
        </w:rPr>
        <w:t>9</w:t>
      </w:r>
      <w:r w:rsidR="003D0954">
        <w:rPr>
          <w:rFonts w:ascii="Arial" w:hAnsi="Arial" w:cs="Arial"/>
          <w:b/>
          <w:sz w:val="24"/>
          <w:szCs w:val="24"/>
        </w:rPr>
        <w:t>3</w:t>
      </w:r>
      <w:r w:rsidR="00EE4CAD">
        <w:rPr>
          <w:rFonts w:ascii="Arial" w:hAnsi="Arial" w:cs="Arial"/>
          <w:b/>
          <w:sz w:val="24"/>
          <w:szCs w:val="24"/>
        </w:rPr>
        <w:t>.202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034527">
        <w:rPr>
          <w:rFonts w:ascii="Arial" w:hAnsi="Arial" w:cs="Arial"/>
          <w:b/>
          <w:sz w:val="24"/>
          <w:szCs w:val="24"/>
        </w:rPr>
        <w:t>.2</w:t>
      </w:r>
      <w:r w:rsidR="001D0862">
        <w:rPr>
          <w:rFonts w:ascii="Arial" w:hAnsi="Arial" w:cs="Arial"/>
          <w:b/>
          <w:sz w:val="24"/>
          <w:szCs w:val="24"/>
        </w:rPr>
        <w:t>.ARF</w:t>
      </w:r>
    </w:p>
    <w:p w14:paraId="2F991EA2" w14:textId="77777777" w:rsidR="001B20A2" w:rsidRDefault="001B20A2" w:rsidP="00B5349E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286D6BB" w14:textId="77777777" w:rsidR="001B20A2" w:rsidRPr="00B5349E" w:rsidRDefault="001B20A2" w:rsidP="00B5349E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FA826B1" w14:textId="12ACC132" w:rsidR="00463DBD" w:rsidRDefault="00FA7B04" w:rsidP="00B8429B">
      <w:pPr>
        <w:pStyle w:val="Nagwek1"/>
        <w:rPr>
          <w:rFonts w:ascii="Arial" w:hAnsi="Arial" w:cs="Arial"/>
        </w:rPr>
      </w:pPr>
      <w:r w:rsidRPr="00034527">
        <w:rPr>
          <w:rFonts w:ascii="Arial" w:hAnsi="Arial" w:cs="Arial"/>
        </w:rPr>
        <w:t>ZAWIADOMIENIE</w:t>
      </w:r>
    </w:p>
    <w:p w14:paraId="46ACA292" w14:textId="77777777" w:rsidR="00DD78F8" w:rsidRPr="00DD78F8" w:rsidRDefault="00DD78F8" w:rsidP="00DD78F8"/>
    <w:p w14:paraId="70E146B7" w14:textId="4F104C69" w:rsidR="00FA7B04" w:rsidRPr="0067373D" w:rsidRDefault="00A70FD9" w:rsidP="00B842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Zawiadamiam, że w dniu</w:t>
      </w:r>
      <w:r w:rsidR="00884441">
        <w:rPr>
          <w:rFonts w:ascii="Arial" w:hAnsi="Arial" w:cs="Arial"/>
          <w:b/>
          <w:sz w:val="24"/>
          <w:szCs w:val="24"/>
        </w:rPr>
        <w:t xml:space="preserve"> </w:t>
      </w:r>
      <w:r w:rsidR="003D0954">
        <w:rPr>
          <w:rFonts w:ascii="Arial" w:hAnsi="Arial" w:cs="Arial"/>
          <w:b/>
          <w:sz w:val="24"/>
          <w:szCs w:val="24"/>
        </w:rPr>
        <w:t>5 grudnia</w:t>
      </w:r>
      <w:r w:rsidR="00EE4CAD" w:rsidRPr="0067373D">
        <w:rPr>
          <w:rFonts w:ascii="Arial" w:hAnsi="Arial" w:cs="Arial"/>
          <w:b/>
          <w:sz w:val="24"/>
          <w:szCs w:val="24"/>
        </w:rPr>
        <w:t xml:space="preserve"> 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67373D">
        <w:rPr>
          <w:rFonts w:ascii="Arial" w:hAnsi="Arial" w:cs="Arial"/>
          <w:b/>
          <w:sz w:val="24"/>
          <w:szCs w:val="24"/>
        </w:rPr>
        <w:t xml:space="preserve"> roku (</w:t>
      </w:r>
      <w:r w:rsidR="003B7694">
        <w:rPr>
          <w:rFonts w:ascii="Arial" w:hAnsi="Arial" w:cs="Arial"/>
          <w:b/>
          <w:sz w:val="24"/>
          <w:szCs w:val="24"/>
        </w:rPr>
        <w:t>wtorek)</w:t>
      </w:r>
      <w:bookmarkStart w:id="0" w:name="_GoBack"/>
      <w:bookmarkEnd w:id="0"/>
      <w:r w:rsidR="00762F28" w:rsidRPr="0067373D">
        <w:rPr>
          <w:rFonts w:ascii="Arial" w:hAnsi="Arial" w:cs="Arial"/>
          <w:b/>
          <w:sz w:val="24"/>
          <w:szCs w:val="24"/>
        </w:rPr>
        <w:t xml:space="preserve"> o godz. </w:t>
      </w:r>
      <w:r w:rsidR="003D0954">
        <w:rPr>
          <w:rFonts w:ascii="Arial" w:hAnsi="Arial" w:cs="Arial"/>
          <w:b/>
          <w:sz w:val="24"/>
          <w:szCs w:val="24"/>
        </w:rPr>
        <w:t>09</w:t>
      </w:r>
      <w:r w:rsidR="0067373D">
        <w:rPr>
          <w:rFonts w:ascii="Arial" w:hAnsi="Arial" w:cs="Arial"/>
          <w:b/>
          <w:sz w:val="24"/>
          <w:szCs w:val="24"/>
        </w:rPr>
        <w:t>:00</w:t>
      </w:r>
    </w:p>
    <w:p w14:paraId="0D62C269" w14:textId="77777777" w:rsidR="00FA7B04" w:rsidRPr="0067373D" w:rsidRDefault="00A70FD9" w:rsidP="00B842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67373D">
        <w:rPr>
          <w:rFonts w:ascii="Arial" w:hAnsi="Arial" w:cs="Arial"/>
          <w:b/>
          <w:sz w:val="24"/>
          <w:szCs w:val="24"/>
        </w:rPr>
        <w:t xml:space="preserve">odbędzie się </w:t>
      </w:r>
      <w:r w:rsidR="00FA7B04" w:rsidRPr="0067373D">
        <w:rPr>
          <w:rFonts w:ascii="Arial" w:hAnsi="Arial" w:cs="Arial"/>
          <w:b/>
          <w:sz w:val="24"/>
          <w:szCs w:val="24"/>
        </w:rPr>
        <w:t>posiedzenie (wspólne)</w:t>
      </w:r>
      <w:r w:rsidR="00FA7B04" w:rsidRPr="0067373D">
        <w:rPr>
          <w:rFonts w:ascii="Arial" w:hAnsi="Arial" w:cs="Arial"/>
          <w:b/>
          <w:sz w:val="24"/>
          <w:szCs w:val="24"/>
        </w:rPr>
        <w:br/>
        <w:t>Komisji Finansów, Rozwoju Społeczno-Gospodarczego, Handlu, Usług i Rolnictwa</w:t>
      </w:r>
    </w:p>
    <w:p w14:paraId="20C8E73A" w14:textId="77777777" w:rsidR="00FA7B04" w:rsidRPr="0067373D" w:rsidRDefault="00FA7B04" w:rsidP="00B842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oraz</w:t>
      </w:r>
    </w:p>
    <w:p w14:paraId="5A33E653" w14:textId="70A897CB" w:rsidR="00840CA9" w:rsidRPr="00840CA9" w:rsidRDefault="00FA7B04" w:rsidP="00B842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Komisji Oświaty, Zdrowia, Kultury, Spraw Socjalnych, Ładu i Porządku Publicznego.</w:t>
      </w:r>
    </w:p>
    <w:p w14:paraId="07E22137" w14:textId="5436ED21" w:rsidR="009A2859" w:rsidRDefault="009A2859" w:rsidP="00B8429B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7373D">
        <w:rPr>
          <w:rFonts w:ascii="Arial" w:hAnsi="Arial" w:cs="Arial"/>
          <w:b/>
          <w:bCs/>
          <w:sz w:val="24"/>
          <w:szCs w:val="24"/>
          <w:u w:val="single"/>
        </w:rPr>
        <w:t xml:space="preserve">Miejsce posiedzenia: </w:t>
      </w:r>
    </w:p>
    <w:p w14:paraId="3217C03F" w14:textId="0ED43F29" w:rsidR="00840CA9" w:rsidRPr="00840CA9" w:rsidRDefault="009A2859" w:rsidP="00B8429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530B7">
        <w:rPr>
          <w:rFonts w:ascii="Arial" w:hAnsi="Arial" w:cs="Arial"/>
          <w:bCs/>
          <w:sz w:val="24"/>
          <w:szCs w:val="24"/>
        </w:rPr>
        <w:t>Sala konferencyjna Urzędu Gminy Nowosolna, Rynek Nowosolna 1, 92-703 Łódź</w:t>
      </w:r>
    </w:p>
    <w:p w14:paraId="695183F7" w14:textId="77777777" w:rsidR="00B5349E" w:rsidRDefault="00B5349E" w:rsidP="00B8429B">
      <w:pPr>
        <w:spacing w:after="0" w:line="360" w:lineRule="auto"/>
        <w:rPr>
          <w:rFonts w:ascii="Arial" w:hAnsi="Arial" w:cs="Arial"/>
          <w:iCs/>
          <w:sz w:val="24"/>
          <w:szCs w:val="24"/>
        </w:rPr>
      </w:pPr>
    </w:p>
    <w:p w14:paraId="5F36A432" w14:textId="46CAA73D" w:rsidR="00616E7E" w:rsidRDefault="00FA7B04" w:rsidP="006534F3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5530B7">
        <w:rPr>
          <w:rFonts w:ascii="Arial" w:hAnsi="Arial" w:cs="Arial"/>
          <w:iCs/>
          <w:sz w:val="24"/>
          <w:szCs w:val="24"/>
        </w:rPr>
        <w:t>Proponowany porządek obrad:</w:t>
      </w:r>
    </w:p>
    <w:p w14:paraId="7E61B77A" w14:textId="77777777" w:rsidR="003D0954" w:rsidRDefault="003D0954" w:rsidP="00852463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D0954">
        <w:rPr>
          <w:rFonts w:ascii="Arial" w:hAnsi="Arial" w:cs="Arial"/>
          <w:color w:val="000000" w:themeColor="text1"/>
          <w:sz w:val="24"/>
          <w:szCs w:val="24"/>
        </w:rPr>
        <w:t>Dyskusja nad zasadnością przystąpienia do sporządzenia miejscowych planów zagospodarowania przestrzennego gminy Nowosolna, na podstawie kryteriów przyjętych w wieloletnim programie sporządzania planów miejscowych.</w:t>
      </w:r>
    </w:p>
    <w:p w14:paraId="4348A515" w14:textId="07D12AC0" w:rsidR="008D5890" w:rsidRPr="00852463" w:rsidRDefault="00FA7B04" w:rsidP="00852463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30B7">
        <w:rPr>
          <w:rFonts w:ascii="Arial" w:hAnsi="Arial" w:cs="Arial"/>
          <w:iCs/>
          <w:color w:val="000000" w:themeColor="text1"/>
          <w:sz w:val="24"/>
          <w:szCs w:val="24"/>
        </w:rPr>
        <w:t>Sprawy róż</w:t>
      </w:r>
      <w:r w:rsidR="004B3D8B">
        <w:rPr>
          <w:rFonts w:ascii="Arial" w:hAnsi="Arial" w:cs="Arial"/>
          <w:iCs/>
          <w:color w:val="000000" w:themeColor="text1"/>
          <w:sz w:val="24"/>
          <w:szCs w:val="24"/>
        </w:rPr>
        <w:t>n</w:t>
      </w:r>
      <w:r w:rsidR="00B6161C">
        <w:rPr>
          <w:rFonts w:ascii="Arial" w:hAnsi="Arial" w:cs="Arial"/>
          <w:iCs/>
          <w:color w:val="000000" w:themeColor="text1"/>
          <w:sz w:val="24"/>
          <w:szCs w:val="24"/>
        </w:rPr>
        <w:t>e</w:t>
      </w:r>
      <w:r w:rsidR="00D601EF">
        <w:rPr>
          <w:rFonts w:ascii="Arial" w:hAnsi="Arial" w:cs="Arial"/>
          <w:iCs/>
          <w:color w:val="000000" w:themeColor="text1"/>
          <w:sz w:val="24"/>
          <w:szCs w:val="24"/>
        </w:rPr>
        <w:t>.</w:t>
      </w:r>
      <w:r w:rsidR="008D5890" w:rsidRPr="0085246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</w:t>
      </w:r>
    </w:p>
    <w:p w14:paraId="5F66CB7D" w14:textId="77777777" w:rsidR="008D5890" w:rsidRDefault="008D5890" w:rsidP="008D5890">
      <w:pPr>
        <w:tabs>
          <w:tab w:val="left" w:pos="309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DA8CDF9" w14:textId="55DD753B" w:rsidR="008D5890" w:rsidRDefault="008D5890" w:rsidP="008D5890">
      <w:pPr>
        <w:tabs>
          <w:tab w:val="left" w:pos="309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</w:t>
      </w:r>
      <w:r w:rsidR="000B4B81">
        <w:rPr>
          <w:rFonts w:ascii="Arial" w:hAnsi="Arial" w:cs="Arial"/>
          <w:b/>
          <w:bCs/>
          <w:sz w:val="24"/>
          <w:szCs w:val="24"/>
        </w:rPr>
        <w:t>P</w:t>
      </w:r>
      <w:r w:rsidRPr="008D5890">
        <w:rPr>
          <w:rFonts w:ascii="Arial" w:hAnsi="Arial" w:cs="Arial"/>
          <w:b/>
          <w:bCs/>
          <w:sz w:val="24"/>
          <w:szCs w:val="24"/>
        </w:rPr>
        <w:t>rzewodnicząc</w:t>
      </w:r>
      <w:r w:rsidR="000B4B81">
        <w:rPr>
          <w:rFonts w:ascii="Arial" w:hAnsi="Arial" w:cs="Arial"/>
          <w:b/>
          <w:bCs/>
          <w:sz w:val="24"/>
          <w:szCs w:val="24"/>
        </w:rPr>
        <w:t xml:space="preserve">a </w:t>
      </w:r>
      <w:r w:rsidRPr="008D5890">
        <w:rPr>
          <w:rFonts w:ascii="Arial" w:hAnsi="Arial" w:cs="Arial"/>
          <w:b/>
          <w:bCs/>
          <w:sz w:val="24"/>
          <w:szCs w:val="24"/>
        </w:rPr>
        <w:t>Rady Gminy Nowosolna</w:t>
      </w:r>
    </w:p>
    <w:p w14:paraId="58E43835" w14:textId="77777777" w:rsidR="008D5890" w:rsidRPr="008D5890" w:rsidRDefault="008D5890" w:rsidP="008D5890">
      <w:pPr>
        <w:tabs>
          <w:tab w:val="left" w:pos="309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3145FD9" w14:textId="471184CF" w:rsidR="00775E1C" w:rsidRPr="00775E1C" w:rsidRDefault="008D5890" w:rsidP="008D5890">
      <w:pPr>
        <w:tabs>
          <w:tab w:val="left" w:pos="309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</w:t>
      </w:r>
      <w:r w:rsidR="000B4B81">
        <w:rPr>
          <w:rFonts w:ascii="Arial" w:hAnsi="Arial" w:cs="Arial"/>
          <w:b/>
          <w:bCs/>
          <w:sz w:val="24"/>
          <w:szCs w:val="24"/>
        </w:rPr>
        <w:t>Małgorzata Kamińska-Bruszewska</w:t>
      </w:r>
    </w:p>
    <w:sectPr w:rsidR="00775E1C" w:rsidRPr="00775E1C" w:rsidSect="000363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37262" w14:textId="77777777" w:rsidR="004B3215" w:rsidRDefault="004B3215" w:rsidP="00F560DF">
      <w:pPr>
        <w:spacing w:after="0" w:line="240" w:lineRule="auto"/>
      </w:pPr>
      <w:r>
        <w:separator/>
      </w:r>
    </w:p>
  </w:endnote>
  <w:endnote w:type="continuationSeparator" w:id="0">
    <w:p w14:paraId="5B8CDA68" w14:textId="77777777" w:rsidR="004B3215" w:rsidRDefault="004B3215" w:rsidP="00F5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6DE35" w14:textId="77777777" w:rsidR="00F560DF" w:rsidRDefault="00F560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27371" w14:textId="77777777" w:rsidR="00F560DF" w:rsidRDefault="00F560D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7E895" w14:textId="77777777" w:rsidR="00F560DF" w:rsidRDefault="00F560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A47D3" w14:textId="77777777" w:rsidR="004B3215" w:rsidRDefault="004B3215" w:rsidP="00F560DF">
      <w:pPr>
        <w:spacing w:after="0" w:line="240" w:lineRule="auto"/>
      </w:pPr>
      <w:r>
        <w:separator/>
      </w:r>
    </w:p>
  </w:footnote>
  <w:footnote w:type="continuationSeparator" w:id="0">
    <w:p w14:paraId="44A8F8B0" w14:textId="77777777" w:rsidR="004B3215" w:rsidRDefault="004B3215" w:rsidP="00F5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3B521" w14:textId="77777777" w:rsidR="00F560DF" w:rsidRDefault="00F560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81CB4" w14:textId="77777777" w:rsidR="00F560DF" w:rsidRDefault="00F560D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B457D" w14:textId="77777777" w:rsidR="00F560DF" w:rsidRDefault="00F560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95513"/>
    <w:multiLevelType w:val="hybridMultilevel"/>
    <w:tmpl w:val="F2461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269D4"/>
    <w:multiLevelType w:val="hybridMultilevel"/>
    <w:tmpl w:val="EF3459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B01A53F-EE82-431B-9771-61C5FE897CF7}"/>
  </w:docVars>
  <w:rsids>
    <w:rsidRoot w:val="00FA7B04"/>
    <w:rsid w:val="0001405B"/>
    <w:rsid w:val="00014B0D"/>
    <w:rsid w:val="00023170"/>
    <w:rsid w:val="000239F9"/>
    <w:rsid w:val="00034527"/>
    <w:rsid w:val="00036386"/>
    <w:rsid w:val="00054E48"/>
    <w:rsid w:val="0006274E"/>
    <w:rsid w:val="000848D4"/>
    <w:rsid w:val="000908D6"/>
    <w:rsid w:val="000B4B81"/>
    <w:rsid w:val="000C192F"/>
    <w:rsid w:val="000E170B"/>
    <w:rsid w:val="000F3509"/>
    <w:rsid w:val="000F3A04"/>
    <w:rsid w:val="00105773"/>
    <w:rsid w:val="00115C6B"/>
    <w:rsid w:val="001179B7"/>
    <w:rsid w:val="00122C81"/>
    <w:rsid w:val="00124B70"/>
    <w:rsid w:val="00125031"/>
    <w:rsid w:val="0013232D"/>
    <w:rsid w:val="00132531"/>
    <w:rsid w:val="00136DB9"/>
    <w:rsid w:val="00145FF1"/>
    <w:rsid w:val="00195A6B"/>
    <w:rsid w:val="001A47CF"/>
    <w:rsid w:val="001A6CEA"/>
    <w:rsid w:val="001B20A2"/>
    <w:rsid w:val="001B4E32"/>
    <w:rsid w:val="001C13CA"/>
    <w:rsid w:val="001D0862"/>
    <w:rsid w:val="001D3B56"/>
    <w:rsid w:val="0020422C"/>
    <w:rsid w:val="002109E0"/>
    <w:rsid w:val="00210F96"/>
    <w:rsid w:val="002215A0"/>
    <w:rsid w:val="00227267"/>
    <w:rsid w:val="002370B5"/>
    <w:rsid w:val="00242613"/>
    <w:rsid w:val="002751B3"/>
    <w:rsid w:val="002911E4"/>
    <w:rsid w:val="00292994"/>
    <w:rsid w:val="00296836"/>
    <w:rsid w:val="002A3341"/>
    <w:rsid w:val="002A7538"/>
    <w:rsid w:val="002B61CD"/>
    <w:rsid w:val="002C649A"/>
    <w:rsid w:val="002E186D"/>
    <w:rsid w:val="00306322"/>
    <w:rsid w:val="00311EAC"/>
    <w:rsid w:val="003124AC"/>
    <w:rsid w:val="00313F5B"/>
    <w:rsid w:val="003152AF"/>
    <w:rsid w:val="003252F0"/>
    <w:rsid w:val="00325F35"/>
    <w:rsid w:val="00335128"/>
    <w:rsid w:val="003473C1"/>
    <w:rsid w:val="00362653"/>
    <w:rsid w:val="00364989"/>
    <w:rsid w:val="003652B8"/>
    <w:rsid w:val="00376D7B"/>
    <w:rsid w:val="00380B2C"/>
    <w:rsid w:val="003B7694"/>
    <w:rsid w:val="003D0954"/>
    <w:rsid w:val="003D4B7F"/>
    <w:rsid w:val="003D4B9A"/>
    <w:rsid w:val="003E6614"/>
    <w:rsid w:val="003F3775"/>
    <w:rsid w:val="003F5A35"/>
    <w:rsid w:val="0040156F"/>
    <w:rsid w:val="00405A64"/>
    <w:rsid w:val="00415070"/>
    <w:rsid w:val="00430913"/>
    <w:rsid w:val="004436E6"/>
    <w:rsid w:val="00443FC0"/>
    <w:rsid w:val="004451AA"/>
    <w:rsid w:val="00463DBD"/>
    <w:rsid w:val="0046508E"/>
    <w:rsid w:val="00470BBB"/>
    <w:rsid w:val="0049197A"/>
    <w:rsid w:val="004A007B"/>
    <w:rsid w:val="004A4A08"/>
    <w:rsid w:val="004B25B1"/>
    <w:rsid w:val="004B3215"/>
    <w:rsid w:val="004B3D8B"/>
    <w:rsid w:val="004B6FB0"/>
    <w:rsid w:val="004C49A5"/>
    <w:rsid w:val="004D31C5"/>
    <w:rsid w:val="004E6D9E"/>
    <w:rsid w:val="004F00DD"/>
    <w:rsid w:val="004F3B8F"/>
    <w:rsid w:val="004F47E3"/>
    <w:rsid w:val="00504F01"/>
    <w:rsid w:val="005072B6"/>
    <w:rsid w:val="00510FEF"/>
    <w:rsid w:val="0051492E"/>
    <w:rsid w:val="00535F68"/>
    <w:rsid w:val="005530B7"/>
    <w:rsid w:val="0055385C"/>
    <w:rsid w:val="00554A22"/>
    <w:rsid w:val="00585243"/>
    <w:rsid w:val="0059536E"/>
    <w:rsid w:val="00595BD3"/>
    <w:rsid w:val="00595D04"/>
    <w:rsid w:val="0059613A"/>
    <w:rsid w:val="005A4E1A"/>
    <w:rsid w:val="005C025F"/>
    <w:rsid w:val="005C6212"/>
    <w:rsid w:val="005C7700"/>
    <w:rsid w:val="005D7D4E"/>
    <w:rsid w:val="005E1363"/>
    <w:rsid w:val="005F0CAC"/>
    <w:rsid w:val="006014A2"/>
    <w:rsid w:val="00616E7E"/>
    <w:rsid w:val="00620507"/>
    <w:rsid w:val="00620B1E"/>
    <w:rsid w:val="00630818"/>
    <w:rsid w:val="00645329"/>
    <w:rsid w:val="006534F3"/>
    <w:rsid w:val="00663312"/>
    <w:rsid w:val="0067373D"/>
    <w:rsid w:val="006A4A4A"/>
    <w:rsid w:val="006A57F8"/>
    <w:rsid w:val="006B5B1E"/>
    <w:rsid w:val="006C13C8"/>
    <w:rsid w:val="006F17D8"/>
    <w:rsid w:val="007074B9"/>
    <w:rsid w:val="00730AAA"/>
    <w:rsid w:val="00745CD9"/>
    <w:rsid w:val="00762F28"/>
    <w:rsid w:val="00775E1C"/>
    <w:rsid w:val="007849B8"/>
    <w:rsid w:val="00787A46"/>
    <w:rsid w:val="00792E91"/>
    <w:rsid w:val="00794896"/>
    <w:rsid w:val="007A0C1C"/>
    <w:rsid w:val="007C4226"/>
    <w:rsid w:val="007C52D5"/>
    <w:rsid w:val="007C634F"/>
    <w:rsid w:val="007D2C48"/>
    <w:rsid w:val="007D370B"/>
    <w:rsid w:val="00812C9C"/>
    <w:rsid w:val="00840CA9"/>
    <w:rsid w:val="00852463"/>
    <w:rsid w:val="008617F3"/>
    <w:rsid w:val="00883AD1"/>
    <w:rsid w:val="00884441"/>
    <w:rsid w:val="00886FD1"/>
    <w:rsid w:val="00897BB4"/>
    <w:rsid w:val="008A2B26"/>
    <w:rsid w:val="008A31F0"/>
    <w:rsid w:val="008C407A"/>
    <w:rsid w:val="008D5890"/>
    <w:rsid w:val="008F1D67"/>
    <w:rsid w:val="008F2FB8"/>
    <w:rsid w:val="009034A8"/>
    <w:rsid w:val="00907BE6"/>
    <w:rsid w:val="00916FD9"/>
    <w:rsid w:val="00917974"/>
    <w:rsid w:val="00937D92"/>
    <w:rsid w:val="00946FFF"/>
    <w:rsid w:val="00953B3F"/>
    <w:rsid w:val="00967FC0"/>
    <w:rsid w:val="0097139D"/>
    <w:rsid w:val="00974ABA"/>
    <w:rsid w:val="009808E9"/>
    <w:rsid w:val="00982A6D"/>
    <w:rsid w:val="00984F17"/>
    <w:rsid w:val="00990ABF"/>
    <w:rsid w:val="00993165"/>
    <w:rsid w:val="009A0C2E"/>
    <w:rsid w:val="009A2859"/>
    <w:rsid w:val="009B125E"/>
    <w:rsid w:val="009B1D82"/>
    <w:rsid w:val="009B53A7"/>
    <w:rsid w:val="009C3BDB"/>
    <w:rsid w:val="009C4338"/>
    <w:rsid w:val="009D6CB3"/>
    <w:rsid w:val="009E7B49"/>
    <w:rsid w:val="009F1A15"/>
    <w:rsid w:val="009F50C5"/>
    <w:rsid w:val="00A03F7C"/>
    <w:rsid w:val="00A1070B"/>
    <w:rsid w:val="00A177A9"/>
    <w:rsid w:val="00A2772D"/>
    <w:rsid w:val="00A317D0"/>
    <w:rsid w:val="00A41201"/>
    <w:rsid w:val="00A43537"/>
    <w:rsid w:val="00A444EB"/>
    <w:rsid w:val="00A60B55"/>
    <w:rsid w:val="00A70FD9"/>
    <w:rsid w:val="00AA2195"/>
    <w:rsid w:val="00AB03B0"/>
    <w:rsid w:val="00AC6CDF"/>
    <w:rsid w:val="00AD494C"/>
    <w:rsid w:val="00B03D16"/>
    <w:rsid w:val="00B06C74"/>
    <w:rsid w:val="00B5349E"/>
    <w:rsid w:val="00B6161C"/>
    <w:rsid w:val="00B73562"/>
    <w:rsid w:val="00B8429B"/>
    <w:rsid w:val="00B84701"/>
    <w:rsid w:val="00B8619A"/>
    <w:rsid w:val="00B9760A"/>
    <w:rsid w:val="00BA182C"/>
    <w:rsid w:val="00BC09A3"/>
    <w:rsid w:val="00BC1D8F"/>
    <w:rsid w:val="00BD6B60"/>
    <w:rsid w:val="00BD76A5"/>
    <w:rsid w:val="00BE65E1"/>
    <w:rsid w:val="00BF1B1E"/>
    <w:rsid w:val="00BF4908"/>
    <w:rsid w:val="00C14288"/>
    <w:rsid w:val="00C17E80"/>
    <w:rsid w:val="00C315C4"/>
    <w:rsid w:val="00C37315"/>
    <w:rsid w:val="00C62624"/>
    <w:rsid w:val="00C63FD2"/>
    <w:rsid w:val="00C65EF1"/>
    <w:rsid w:val="00C83F34"/>
    <w:rsid w:val="00CA06B9"/>
    <w:rsid w:val="00CA3088"/>
    <w:rsid w:val="00CD08D6"/>
    <w:rsid w:val="00CD57B7"/>
    <w:rsid w:val="00CE7A64"/>
    <w:rsid w:val="00D12CCE"/>
    <w:rsid w:val="00D16BA6"/>
    <w:rsid w:val="00D25385"/>
    <w:rsid w:val="00D25A05"/>
    <w:rsid w:val="00D32927"/>
    <w:rsid w:val="00D35EF0"/>
    <w:rsid w:val="00D36A51"/>
    <w:rsid w:val="00D45BFE"/>
    <w:rsid w:val="00D601EF"/>
    <w:rsid w:val="00D6180A"/>
    <w:rsid w:val="00D7210E"/>
    <w:rsid w:val="00D7389C"/>
    <w:rsid w:val="00D76603"/>
    <w:rsid w:val="00D80353"/>
    <w:rsid w:val="00D83756"/>
    <w:rsid w:val="00D838DE"/>
    <w:rsid w:val="00D84A95"/>
    <w:rsid w:val="00D90259"/>
    <w:rsid w:val="00D97C32"/>
    <w:rsid w:val="00DB35AB"/>
    <w:rsid w:val="00DD78F8"/>
    <w:rsid w:val="00DE4900"/>
    <w:rsid w:val="00DF31E8"/>
    <w:rsid w:val="00E410E3"/>
    <w:rsid w:val="00E42F65"/>
    <w:rsid w:val="00E46AC0"/>
    <w:rsid w:val="00E5043C"/>
    <w:rsid w:val="00E52844"/>
    <w:rsid w:val="00E60AE5"/>
    <w:rsid w:val="00E67076"/>
    <w:rsid w:val="00E824B5"/>
    <w:rsid w:val="00E82CB7"/>
    <w:rsid w:val="00E854F1"/>
    <w:rsid w:val="00E930ED"/>
    <w:rsid w:val="00E956B4"/>
    <w:rsid w:val="00EB389D"/>
    <w:rsid w:val="00EB7E97"/>
    <w:rsid w:val="00EC117C"/>
    <w:rsid w:val="00EE4CAD"/>
    <w:rsid w:val="00EF074F"/>
    <w:rsid w:val="00F16BD9"/>
    <w:rsid w:val="00F17DF2"/>
    <w:rsid w:val="00F35333"/>
    <w:rsid w:val="00F44357"/>
    <w:rsid w:val="00F44567"/>
    <w:rsid w:val="00F560DF"/>
    <w:rsid w:val="00F81368"/>
    <w:rsid w:val="00F81AE1"/>
    <w:rsid w:val="00FA7B04"/>
    <w:rsid w:val="00FB1388"/>
    <w:rsid w:val="00FB350A"/>
    <w:rsid w:val="00FC499E"/>
    <w:rsid w:val="00FC63BD"/>
    <w:rsid w:val="00FD34FE"/>
    <w:rsid w:val="00FD7CD7"/>
    <w:rsid w:val="00FE3A41"/>
    <w:rsid w:val="00FF30A8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2CBF1"/>
  <w15:docId w15:val="{888EA92C-4A45-4291-862F-DEAB5BFF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9B8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9B8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0D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0DF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D0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dnialista2akcent1">
    <w:name w:val="Medium List 2 Accent 1"/>
    <w:basedOn w:val="Standardowy"/>
    <w:uiPriority w:val="66"/>
    <w:rsid w:val="00775E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ekstpodstawowywcity22">
    <w:name w:val="Tekst podstawowy wcięty 22"/>
    <w:basedOn w:val="Normalny"/>
    <w:rsid w:val="00F44357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1A53F-EE82-431B-9771-61C5FE897CF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FB7CCA1-93CC-4380-AD84-6A739022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Adrianna Bobrowska</cp:lastModifiedBy>
  <cp:revision>2</cp:revision>
  <cp:lastPrinted>2023-11-16T10:09:00Z</cp:lastPrinted>
  <dcterms:created xsi:type="dcterms:W3CDTF">2023-12-01T11:32:00Z</dcterms:created>
  <dcterms:modified xsi:type="dcterms:W3CDTF">2023-12-01T11:32:00Z</dcterms:modified>
</cp:coreProperties>
</file>